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7686" w14:textId="77777777" w:rsidR="00B60389" w:rsidRDefault="00B60389" w:rsidP="00B60389">
      <w:r w:rsidRPr="003E5B6D">
        <w:rPr>
          <w:noProof/>
        </w:rPr>
        <w:drawing>
          <wp:inline distT="0" distB="0" distL="0" distR="0" wp14:anchorId="399709D2" wp14:editId="7260963A">
            <wp:extent cx="28765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6B478" w14:textId="7BE7011F" w:rsidR="00B60389" w:rsidRPr="00147BFA" w:rsidRDefault="00F21F9D" w:rsidP="00B60389">
      <w:pPr>
        <w:rPr>
          <w:b/>
          <w:bCs/>
        </w:rPr>
      </w:pPr>
      <w:r>
        <w:rPr>
          <w:b/>
          <w:bCs/>
        </w:rPr>
        <w:t>5-11</w:t>
      </w:r>
      <w:r w:rsidR="00B60389" w:rsidRPr="00147BFA">
        <w:rPr>
          <w:b/>
          <w:bCs/>
        </w:rPr>
        <w:t>-202</w:t>
      </w:r>
      <w:r w:rsidR="00A76F12">
        <w:rPr>
          <w:b/>
          <w:bCs/>
        </w:rPr>
        <w:t>2</w:t>
      </w:r>
      <w:r w:rsidR="00B60389" w:rsidRPr="00147BFA">
        <w:rPr>
          <w:b/>
          <w:bCs/>
        </w:rPr>
        <w:t xml:space="preserve"> Meeting Summary of Action Items</w:t>
      </w:r>
    </w:p>
    <w:p w14:paraId="0C162581" w14:textId="77777777" w:rsidR="00B60389" w:rsidRDefault="00B60389" w:rsidP="00B60389">
      <w:r>
        <w:t>Summary of Meeting Actions</w:t>
      </w:r>
    </w:p>
    <w:p w14:paraId="48A98B66" w14:textId="04769B9E" w:rsidR="00B60389" w:rsidRDefault="00B60389" w:rsidP="00B60389">
      <w:r>
        <w:t>Chattahoochee High School Governance Council Meeting</w:t>
      </w:r>
    </w:p>
    <w:p w14:paraId="70EC4209" w14:textId="0340D07A" w:rsidR="00B34F1B" w:rsidRDefault="00B60389" w:rsidP="00B60389">
      <w:r w:rsidRPr="00147BFA">
        <w:rPr>
          <w:u w:val="single"/>
        </w:rPr>
        <w:t xml:space="preserve">Council members present for the </w:t>
      </w:r>
      <w:r w:rsidR="00F21F9D">
        <w:rPr>
          <w:u w:val="single"/>
        </w:rPr>
        <w:t>May 11</w:t>
      </w:r>
      <w:r w:rsidRPr="00147BFA">
        <w:rPr>
          <w:u w:val="single"/>
        </w:rPr>
        <w:t xml:space="preserve">, </w:t>
      </w:r>
      <w:proofErr w:type="gramStart"/>
      <w:r w:rsidRPr="00147BFA">
        <w:rPr>
          <w:u w:val="single"/>
        </w:rPr>
        <w:t>202</w:t>
      </w:r>
      <w:r w:rsidR="00A76F12">
        <w:rPr>
          <w:u w:val="single"/>
        </w:rPr>
        <w:t>2</w:t>
      </w:r>
      <w:proofErr w:type="gramEnd"/>
      <w:r w:rsidRPr="00147BFA">
        <w:rPr>
          <w:u w:val="single"/>
        </w:rPr>
        <w:t xml:space="preserve"> meeting</w:t>
      </w:r>
      <w:r>
        <w:t xml:space="preserve">: </w:t>
      </w:r>
      <w:r w:rsidR="00B34F1B" w:rsidRPr="00B34F1B">
        <w:t xml:space="preserve">Mike Crooks, </w:t>
      </w:r>
      <w:r w:rsidR="00F21F9D" w:rsidRPr="0087076C">
        <w:rPr>
          <w:rFonts w:cstheme="minorHAnsi"/>
        </w:rPr>
        <w:t>Kim Boberg</w:t>
      </w:r>
      <w:r w:rsidR="00B34F1B" w:rsidRPr="00B34F1B">
        <w:t>, Diana Eidson</w:t>
      </w:r>
      <w:r w:rsidR="00332997">
        <w:t xml:space="preserve">, </w:t>
      </w:r>
      <w:r w:rsidR="00970D8C">
        <w:t xml:space="preserve">Dr. Mike Todd, </w:t>
      </w:r>
    </w:p>
    <w:p w14:paraId="0CACBCD6" w14:textId="39CE55A2" w:rsidR="00B60389" w:rsidRDefault="00B60389" w:rsidP="00B60389">
      <w:r w:rsidRPr="00147BFA">
        <w:rPr>
          <w:u w:val="single"/>
        </w:rPr>
        <w:t>Members Absent</w:t>
      </w:r>
      <w:r>
        <w:t xml:space="preserve">: </w:t>
      </w:r>
      <w:r w:rsidR="00625BC2">
        <w:t>Mike Eves</w:t>
      </w:r>
      <w:r w:rsidR="001F39E1">
        <w:t xml:space="preserve">, </w:t>
      </w:r>
      <w:r w:rsidR="001F39E1" w:rsidRPr="00B34F1B">
        <w:t>Alison McKenzie</w:t>
      </w:r>
      <w:r w:rsidR="001F39E1">
        <w:t>,</w:t>
      </w:r>
      <w:r w:rsidR="002B7922">
        <w:t xml:space="preserve"> Jung Choi, Jayson Feng, </w:t>
      </w:r>
      <w:r w:rsidR="009C4AF6">
        <w:t>Emmett Shaffer</w:t>
      </w:r>
      <w:r w:rsidR="00E944AB">
        <w:t xml:space="preserve">, </w:t>
      </w:r>
      <w:r w:rsidR="00E944AB" w:rsidRPr="00B34F1B">
        <w:t>Kim Boberg</w:t>
      </w:r>
      <w:r w:rsidR="00E944AB">
        <w:t xml:space="preserve">, </w:t>
      </w:r>
      <w:r w:rsidR="00F21F9D" w:rsidRPr="0087076C">
        <w:rPr>
          <w:rFonts w:cstheme="minorHAnsi"/>
        </w:rPr>
        <w:t>Allison McKenzie, Joan Choi</w:t>
      </w:r>
    </w:p>
    <w:p w14:paraId="59D5132A" w14:textId="63F8DF4E" w:rsidR="00B60389" w:rsidRDefault="00B60389" w:rsidP="00B60389">
      <w:r w:rsidRPr="00147BFA">
        <w:rPr>
          <w:u w:val="single"/>
        </w:rPr>
        <w:t>Guest</w:t>
      </w:r>
      <w:r>
        <w:rPr>
          <w:u w:val="single"/>
        </w:rPr>
        <w:t>s</w:t>
      </w:r>
      <w:r w:rsidRPr="00147BFA">
        <w:rPr>
          <w:u w:val="single"/>
        </w:rPr>
        <w:t xml:space="preserve"> Present</w:t>
      </w:r>
      <w:r>
        <w:t xml:space="preserve">: </w:t>
      </w:r>
      <w:r w:rsidR="00F21F9D" w:rsidRPr="0087076C">
        <w:rPr>
          <w:rFonts w:cstheme="minorHAnsi"/>
        </w:rPr>
        <w:t>Anbu Vincent</w:t>
      </w:r>
    </w:p>
    <w:p w14:paraId="5E4D1FA7" w14:textId="77777777" w:rsidR="00B60389" w:rsidRDefault="00B60389" w:rsidP="00B60389">
      <w:r>
        <w:t xml:space="preserve">Agenda Items and Actions (The council </w:t>
      </w:r>
      <w:proofErr w:type="gramStart"/>
      <w:r>
        <w:t>took action</w:t>
      </w:r>
      <w:proofErr w:type="gramEnd"/>
      <w:r>
        <w:t xml:space="preserve"> on the following items.)</w:t>
      </w:r>
    </w:p>
    <w:p w14:paraId="4FC42B00" w14:textId="6AC7A211" w:rsidR="00B60389" w:rsidRDefault="00B60389" w:rsidP="00B60389">
      <w:pPr>
        <w:pStyle w:val="ListParagraph"/>
        <w:numPr>
          <w:ilvl w:val="0"/>
          <w:numId w:val="1"/>
        </w:numPr>
      </w:pPr>
      <w:r>
        <w:t xml:space="preserve">Approval of the </w:t>
      </w:r>
      <w:r w:rsidR="008030CA">
        <w:t>April</w:t>
      </w:r>
      <w:r>
        <w:t xml:space="preserve"> </w:t>
      </w:r>
      <w:r w:rsidR="008030CA">
        <w:t>20</w:t>
      </w:r>
      <w:r>
        <w:t xml:space="preserve">, </w:t>
      </w:r>
      <w:proofErr w:type="gramStart"/>
      <w:r>
        <w:t>202</w:t>
      </w:r>
      <w:r w:rsidR="00A76F12">
        <w:t>2</w:t>
      </w:r>
      <w:proofErr w:type="gramEnd"/>
      <w:r>
        <w:t xml:space="preserve"> Agenda</w:t>
      </w:r>
    </w:p>
    <w:p w14:paraId="33B276F8" w14:textId="3F1CA0FB" w:rsidR="00B60389" w:rsidRDefault="00E944AB" w:rsidP="00B60389">
      <w:pPr>
        <w:pStyle w:val="ListParagraph"/>
        <w:numPr>
          <w:ilvl w:val="1"/>
          <w:numId w:val="1"/>
        </w:numPr>
      </w:pPr>
      <w:bookmarkStart w:id="0" w:name="_Hlk87542088"/>
      <w:r>
        <w:t>Eidson</w:t>
      </w:r>
      <w:r w:rsidR="00B60389" w:rsidRPr="001B4105">
        <w:t xml:space="preserve"> made a motion to approve the agenda, </w:t>
      </w:r>
      <w:r w:rsidR="00F21F9D">
        <w:t>McKenzie</w:t>
      </w:r>
      <w:r w:rsidR="00B60389" w:rsidRPr="001B4105">
        <w:t xml:space="preserve"> seconded the motion, and the motion passed unanimously.</w:t>
      </w:r>
    </w:p>
    <w:bookmarkEnd w:id="0"/>
    <w:p w14:paraId="608AC502" w14:textId="32603BA8" w:rsidR="00B60389" w:rsidRDefault="00B60389" w:rsidP="00B60389">
      <w:pPr>
        <w:pStyle w:val="ListParagraph"/>
        <w:numPr>
          <w:ilvl w:val="0"/>
          <w:numId w:val="1"/>
        </w:numPr>
      </w:pPr>
      <w:r>
        <w:t>Approval of the</w:t>
      </w:r>
      <w:r w:rsidR="00331772">
        <w:t xml:space="preserve"> </w:t>
      </w:r>
      <w:r w:rsidR="008030CA">
        <w:t>March</w:t>
      </w:r>
      <w:r w:rsidR="009F13AB">
        <w:t xml:space="preserve"> 2022</w:t>
      </w:r>
      <w:r w:rsidR="00175BA4">
        <w:t xml:space="preserve"> </w:t>
      </w:r>
      <w:r>
        <w:t>Meeting Minutes</w:t>
      </w:r>
    </w:p>
    <w:p w14:paraId="46B4D16A" w14:textId="27223E62" w:rsidR="00B60389" w:rsidRDefault="00E944AB" w:rsidP="00B60389">
      <w:pPr>
        <w:pStyle w:val="ListParagraph"/>
        <w:numPr>
          <w:ilvl w:val="1"/>
          <w:numId w:val="1"/>
        </w:numPr>
      </w:pPr>
      <w:r>
        <w:t>Crooks</w:t>
      </w:r>
      <w:r w:rsidR="00B60389" w:rsidRPr="001B4105">
        <w:t xml:space="preserve"> made a motion to approve the minutes from the </w:t>
      </w:r>
      <w:r w:rsidR="008030CA">
        <w:t xml:space="preserve">March </w:t>
      </w:r>
      <w:r w:rsidR="00306A78">
        <w:t>meeting</w:t>
      </w:r>
      <w:r w:rsidR="00B60389" w:rsidRPr="001B4105">
        <w:t>,</w:t>
      </w:r>
      <w:r w:rsidR="001763A3">
        <w:t xml:space="preserve"> </w:t>
      </w:r>
      <w:r w:rsidR="00F21F9D">
        <w:t>Boberg</w:t>
      </w:r>
      <w:r w:rsidR="00B60389" w:rsidRPr="001B4105">
        <w:t xml:space="preserve"> seconded the motion, and the motion passed unanimously.</w:t>
      </w:r>
    </w:p>
    <w:p w14:paraId="1825292C" w14:textId="50DAFF99" w:rsidR="00A76F12" w:rsidRDefault="00A76F12" w:rsidP="00A76F12">
      <w:pPr>
        <w:pStyle w:val="ListParagraph"/>
        <w:numPr>
          <w:ilvl w:val="0"/>
          <w:numId w:val="1"/>
        </w:numPr>
      </w:pPr>
      <w:r>
        <w:t>Discussion Items</w:t>
      </w:r>
    </w:p>
    <w:p w14:paraId="335433C6" w14:textId="4AEDA0F8" w:rsidR="008030CA" w:rsidRDefault="008030CA" w:rsidP="008030CA">
      <w:pPr>
        <w:pStyle w:val="ListParagraph"/>
        <w:numPr>
          <w:ilvl w:val="1"/>
          <w:numId w:val="1"/>
        </w:numPr>
      </w:pPr>
      <w:r>
        <w:t>Principal Report</w:t>
      </w:r>
    </w:p>
    <w:p w14:paraId="36DBE1F1" w14:textId="0C52B2CB" w:rsidR="00EF7647" w:rsidRDefault="00F21F9D" w:rsidP="00EF7647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hiring (auto repair, math teachers); Pathways to Life funding approved; waiting on new computers and calculators; laser projector for auditorium; furniture for maker space</w:t>
      </w:r>
    </w:p>
    <w:p w14:paraId="521B1AEB" w14:textId="3E20F7CB" w:rsidR="00F21F9D" w:rsidRDefault="00F21F9D" w:rsidP="00F21F9D">
      <w:pPr>
        <w:pStyle w:val="ListParagraph"/>
        <w:numPr>
          <w:ilvl w:val="0"/>
          <w:numId w:val="1"/>
        </w:numPr>
      </w:pPr>
      <w:proofErr w:type="spellStart"/>
      <w:r>
        <w:t>Acition</w:t>
      </w:r>
      <w:proofErr w:type="spellEnd"/>
      <w:r>
        <w:t xml:space="preserve"> Item:</w:t>
      </w:r>
    </w:p>
    <w:p w14:paraId="11CF06BB" w14:textId="36515F3B" w:rsidR="00F21F9D" w:rsidRDefault="00F21F9D" w:rsidP="00F21F9D">
      <w:pPr>
        <w:pStyle w:val="ListParagraph"/>
        <w:numPr>
          <w:ilvl w:val="1"/>
          <w:numId w:val="1"/>
        </w:numPr>
      </w:pPr>
      <w:r>
        <w:t>Voted to approve RFF for EOC Testing for next year.</w:t>
      </w:r>
    </w:p>
    <w:p w14:paraId="5ABECA73" w14:textId="22E6F9A4" w:rsidR="00C30880" w:rsidRDefault="00C30880" w:rsidP="00384899">
      <w:pPr>
        <w:pStyle w:val="ListParagraph"/>
        <w:ind w:left="1440"/>
      </w:pPr>
    </w:p>
    <w:p w14:paraId="2D8B9E7F" w14:textId="6589AB1D" w:rsidR="00B60389" w:rsidRDefault="00B60389" w:rsidP="00B60389">
      <w:pPr>
        <w:pStyle w:val="ListParagraph"/>
        <w:numPr>
          <w:ilvl w:val="0"/>
          <w:numId w:val="1"/>
        </w:numPr>
      </w:pPr>
      <w:r>
        <w:t xml:space="preserve">Meeting Adjournment </w:t>
      </w:r>
    </w:p>
    <w:p w14:paraId="604C2B6D" w14:textId="311091AE" w:rsidR="00B60389" w:rsidRDefault="00FA0C3F" w:rsidP="00B60389">
      <w:pPr>
        <w:pStyle w:val="ListParagraph"/>
        <w:numPr>
          <w:ilvl w:val="1"/>
          <w:numId w:val="1"/>
        </w:numPr>
      </w:pPr>
      <w:r>
        <w:t>Eidson</w:t>
      </w:r>
      <w:r w:rsidR="00DE6D43">
        <w:t xml:space="preserve"> on </w:t>
      </w:r>
      <w:r w:rsidR="00B60389">
        <w:t xml:space="preserve">made a motion to adjourn the meeting, </w:t>
      </w:r>
      <w:r w:rsidR="007539DA">
        <w:t>Johnson</w:t>
      </w:r>
      <w:r w:rsidR="00BA44DF">
        <w:t xml:space="preserve"> </w:t>
      </w:r>
      <w:r w:rsidR="00B60389">
        <w:t>seconded the motion, and the motion passed unanimously.</w:t>
      </w:r>
    </w:p>
    <w:p w14:paraId="3B54D7B7" w14:textId="77777777" w:rsidR="00EE2EE8" w:rsidRDefault="00EE2EE8"/>
    <w:sectPr w:rsidR="00EE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CC10" w14:textId="77777777" w:rsidR="007E4DE6" w:rsidRDefault="007E4DE6" w:rsidP="00752EC4">
      <w:pPr>
        <w:spacing w:after="0" w:line="240" w:lineRule="auto"/>
      </w:pPr>
      <w:r>
        <w:separator/>
      </w:r>
    </w:p>
  </w:endnote>
  <w:endnote w:type="continuationSeparator" w:id="0">
    <w:p w14:paraId="53D07234" w14:textId="77777777" w:rsidR="007E4DE6" w:rsidRDefault="007E4DE6" w:rsidP="0075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028A" w14:textId="77777777" w:rsidR="007E4DE6" w:rsidRDefault="007E4DE6" w:rsidP="00752EC4">
      <w:pPr>
        <w:spacing w:after="0" w:line="240" w:lineRule="auto"/>
      </w:pPr>
      <w:r>
        <w:separator/>
      </w:r>
    </w:p>
  </w:footnote>
  <w:footnote w:type="continuationSeparator" w:id="0">
    <w:p w14:paraId="509B3E8E" w14:textId="77777777" w:rsidR="007E4DE6" w:rsidRDefault="007E4DE6" w:rsidP="0075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E8E"/>
    <w:multiLevelType w:val="hybridMultilevel"/>
    <w:tmpl w:val="5512F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C41D76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89"/>
    <w:rsid w:val="00021136"/>
    <w:rsid w:val="000464ED"/>
    <w:rsid w:val="00047C89"/>
    <w:rsid w:val="00080503"/>
    <w:rsid w:val="00086AF0"/>
    <w:rsid w:val="000A328E"/>
    <w:rsid w:val="000A6CEA"/>
    <w:rsid w:val="000D0E2E"/>
    <w:rsid w:val="000E55AF"/>
    <w:rsid w:val="000F27DF"/>
    <w:rsid w:val="00107A3D"/>
    <w:rsid w:val="001335FE"/>
    <w:rsid w:val="00162FD5"/>
    <w:rsid w:val="00166757"/>
    <w:rsid w:val="00175BA4"/>
    <w:rsid w:val="001763A3"/>
    <w:rsid w:val="00176449"/>
    <w:rsid w:val="00181A72"/>
    <w:rsid w:val="00195E76"/>
    <w:rsid w:val="001D0D2F"/>
    <w:rsid w:val="001E5C87"/>
    <w:rsid w:val="001F39E1"/>
    <w:rsid w:val="001F5DAB"/>
    <w:rsid w:val="00230382"/>
    <w:rsid w:val="0023692B"/>
    <w:rsid w:val="00236E56"/>
    <w:rsid w:val="00261673"/>
    <w:rsid w:val="002638FB"/>
    <w:rsid w:val="00263F36"/>
    <w:rsid w:val="00281B60"/>
    <w:rsid w:val="002924B6"/>
    <w:rsid w:val="002A2EB3"/>
    <w:rsid w:val="002A7F4C"/>
    <w:rsid w:val="002B7922"/>
    <w:rsid w:val="002C789B"/>
    <w:rsid w:val="002D5743"/>
    <w:rsid w:val="002F7F03"/>
    <w:rsid w:val="00305296"/>
    <w:rsid w:val="00306A78"/>
    <w:rsid w:val="0030758B"/>
    <w:rsid w:val="003203AE"/>
    <w:rsid w:val="00331772"/>
    <w:rsid w:val="00332997"/>
    <w:rsid w:val="0035419F"/>
    <w:rsid w:val="00367961"/>
    <w:rsid w:val="00377E41"/>
    <w:rsid w:val="00384899"/>
    <w:rsid w:val="00397B77"/>
    <w:rsid w:val="003A264C"/>
    <w:rsid w:val="003B7BBD"/>
    <w:rsid w:val="003C7B2F"/>
    <w:rsid w:val="003D01AB"/>
    <w:rsid w:val="003E2D99"/>
    <w:rsid w:val="003E4B48"/>
    <w:rsid w:val="0040401D"/>
    <w:rsid w:val="0042049D"/>
    <w:rsid w:val="0043251D"/>
    <w:rsid w:val="00437F46"/>
    <w:rsid w:val="0044234D"/>
    <w:rsid w:val="0046209D"/>
    <w:rsid w:val="00466EF4"/>
    <w:rsid w:val="00483329"/>
    <w:rsid w:val="004B294C"/>
    <w:rsid w:val="004D72E8"/>
    <w:rsid w:val="004E2E0C"/>
    <w:rsid w:val="0052358C"/>
    <w:rsid w:val="00541884"/>
    <w:rsid w:val="00553324"/>
    <w:rsid w:val="005557FA"/>
    <w:rsid w:val="005804CE"/>
    <w:rsid w:val="00580BD0"/>
    <w:rsid w:val="005919E1"/>
    <w:rsid w:val="005D26D0"/>
    <w:rsid w:val="005D4B47"/>
    <w:rsid w:val="005F386E"/>
    <w:rsid w:val="005F3A4C"/>
    <w:rsid w:val="00605073"/>
    <w:rsid w:val="00625BC2"/>
    <w:rsid w:val="00630854"/>
    <w:rsid w:val="006334F6"/>
    <w:rsid w:val="00652A33"/>
    <w:rsid w:val="006569A6"/>
    <w:rsid w:val="00661F47"/>
    <w:rsid w:val="00667B52"/>
    <w:rsid w:val="006B4B43"/>
    <w:rsid w:val="006C6A41"/>
    <w:rsid w:val="006F4B1E"/>
    <w:rsid w:val="00713308"/>
    <w:rsid w:val="00744572"/>
    <w:rsid w:val="007468F4"/>
    <w:rsid w:val="00752EC4"/>
    <w:rsid w:val="007539DA"/>
    <w:rsid w:val="00781F16"/>
    <w:rsid w:val="00787058"/>
    <w:rsid w:val="0079667F"/>
    <w:rsid w:val="007A416F"/>
    <w:rsid w:val="007B2294"/>
    <w:rsid w:val="007B6472"/>
    <w:rsid w:val="007C679B"/>
    <w:rsid w:val="007E3103"/>
    <w:rsid w:val="007E4DE6"/>
    <w:rsid w:val="008030CA"/>
    <w:rsid w:val="008176AB"/>
    <w:rsid w:val="00852B2F"/>
    <w:rsid w:val="0087786C"/>
    <w:rsid w:val="008A249C"/>
    <w:rsid w:val="009379C9"/>
    <w:rsid w:val="00970D8C"/>
    <w:rsid w:val="00977868"/>
    <w:rsid w:val="009A5855"/>
    <w:rsid w:val="009C4AF6"/>
    <w:rsid w:val="009D13D8"/>
    <w:rsid w:val="009D1756"/>
    <w:rsid w:val="009E542D"/>
    <w:rsid w:val="009F13AB"/>
    <w:rsid w:val="009F219D"/>
    <w:rsid w:val="009F3E22"/>
    <w:rsid w:val="00A03CAC"/>
    <w:rsid w:val="00A25F29"/>
    <w:rsid w:val="00A27B23"/>
    <w:rsid w:val="00A35E2E"/>
    <w:rsid w:val="00A428B4"/>
    <w:rsid w:val="00A56DD2"/>
    <w:rsid w:val="00A64FCC"/>
    <w:rsid w:val="00A76F12"/>
    <w:rsid w:val="00AD2501"/>
    <w:rsid w:val="00B04108"/>
    <w:rsid w:val="00B06C6C"/>
    <w:rsid w:val="00B13D48"/>
    <w:rsid w:val="00B1449D"/>
    <w:rsid w:val="00B17D01"/>
    <w:rsid w:val="00B3062A"/>
    <w:rsid w:val="00B34F1B"/>
    <w:rsid w:val="00B36856"/>
    <w:rsid w:val="00B36FB7"/>
    <w:rsid w:val="00B60389"/>
    <w:rsid w:val="00B6748F"/>
    <w:rsid w:val="00B73B50"/>
    <w:rsid w:val="00B84D5F"/>
    <w:rsid w:val="00B8650E"/>
    <w:rsid w:val="00B8706A"/>
    <w:rsid w:val="00B97CA2"/>
    <w:rsid w:val="00BA44DF"/>
    <w:rsid w:val="00BA4FA5"/>
    <w:rsid w:val="00BA58A6"/>
    <w:rsid w:val="00BC539C"/>
    <w:rsid w:val="00BE597E"/>
    <w:rsid w:val="00C10E60"/>
    <w:rsid w:val="00C14EBF"/>
    <w:rsid w:val="00C155D1"/>
    <w:rsid w:val="00C22DE7"/>
    <w:rsid w:val="00C30880"/>
    <w:rsid w:val="00C96DEE"/>
    <w:rsid w:val="00CA2E62"/>
    <w:rsid w:val="00CC5333"/>
    <w:rsid w:val="00CD3E56"/>
    <w:rsid w:val="00CE5B6D"/>
    <w:rsid w:val="00CF6A74"/>
    <w:rsid w:val="00D04108"/>
    <w:rsid w:val="00D27A43"/>
    <w:rsid w:val="00D4075D"/>
    <w:rsid w:val="00D40BAB"/>
    <w:rsid w:val="00D419BB"/>
    <w:rsid w:val="00D62780"/>
    <w:rsid w:val="00D65932"/>
    <w:rsid w:val="00D67818"/>
    <w:rsid w:val="00D735FC"/>
    <w:rsid w:val="00D811B0"/>
    <w:rsid w:val="00DB63ED"/>
    <w:rsid w:val="00DB763A"/>
    <w:rsid w:val="00DC4F5E"/>
    <w:rsid w:val="00DC4FD0"/>
    <w:rsid w:val="00DE6D43"/>
    <w:rsid w:val="00E32275"/>
    <w:rsid w:val="00E434D9"/>
    <w:rsid w:val="00E50921"/>
    <w:rsid w:val="00E944AB"/>
    <w:rsid w:val="00ED71AE"/>
    <w:rsid w:val="00EE2EE8"/>
    <w:rsid w:val="00EF1621"/>
    <w:rsid w:val="00EF7647"/>
    <w:rsid w:val="00F0567A"/>
    <w:rsid w:val="00F0733F"/>
    <w:rsid w:val="00F14DA7"/>
    <w:rsid w:val="00F15FD2"/>
    <w:rsid w:val="00F16E38"/>
    <w:rsid w:val="00F21F9D"/>
    <w:rsid w:val="00F423E6"/>
    <w:rsid w:val="00F42998"/>
    <w:rsid w:val="00F722FE"/>
    <w:rsid w:val="00F728F2"/>
    <w:rsid w:val="00F90A34"/>
    <w:rsid w:val="00FA0C3F"/>
    <w:rsid w:val="00FB05A1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64F0"/>
  <w15:chartTrackingRefBased/>
  <w15:docId w15:val="{3ABFA6A9-1024-43F9-B84F-A500371B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Noland</dc:creator>
  <cp:keywords/>
  <dc:description/>
  <cp:lastModifiedBy>Beaudry, Elizabeth G</cp:lastModifiedBy>
  <cp:revision>2</cp:revision>
  <dcterms:created xsi:type="dcterms:W3CDTF">2022-05-20T16:45:00Z</dcterms:created>
  <dcterms:modified xsi:type="dcterms:W3CDTF">2022-05-20T16:45:00Z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2021-02-04T16:17:12Z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0df2e490-cf29-4549-b05f-b9d9007a3bd2</vt:lpwstr>
  </property>
  <property fmtid="{D5CDD505-2E9C-101B-9397-08002B2CF9AE}" pid="8" name="MSIP_Label_0ee3c538-ec52-435f-ae58-017644bd9513_ContentBits">
    <vt:lpwstr>0</vt:lpwstr>
  </property>
</Properties>
</file>